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94F" w:rsidRPr="00A3194F" w:rsidRDefault="00C4632A" w:rsidP="008329D4">
      <w:pPr>
        <w:spacing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A3194F">
        <w:rPr>
          <w:rFonts w:ascii="Traditional Arabic" w:hAnsi="Traditional Arabic" w:cs="Traditional Arabic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59264" behindDoc="0" locked="0" layoutInCell="1" allowOverlap="1" wp14:anchorId="2DE4F5EB" wp14:editId="43BAFC55">
            <wp:simplePos x="0" y="0"/>
            <wp:positionH relativeFrom="column">
              <wp:posOffset>4917440</wp:posOffset>
            </wp:positionH>
            <wp:positionV relativeFrom="paragraph">
              <wp:posOffset>-537845</wp:posOffset>
            </wp:positionV>
            <wp:extent cx="1184103" cy="627621"/>
            <wp:effectExtent l="0" t="0" r="0" b="127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atha_Logo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103" cy="62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4F">
        <w:rPr>
          <w:rFonts w:ascii="Traditional Arabic" w:hAnsi="Traditional Arabic" w:cs="Traditional Arabic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58240" behindDoc="0" locked="0" layoutInCell="1" allowOverlap="1" wp14:anchorId="79D8A5E7" wp14:editId="07619126">
            <wp:simplePos x="0" y="0"/>
            <wp:positionH relativeFrom="column">
              <wp:posOffset>-619125</wp:posOffset>
            </wp:positionH>
            <wp:positionV relativeFrom="paragraph">
              <wp:posOffset>-533400</wp:posOffset>
            </wp:positionV>
            <wp:extent cx="677917" cy="836295"/>
            <wp:effectExtent l="0" t="0" r="8255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ثبات للاستشارات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17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5D9" w:rsidRPr="00A3194F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 xml:space="preserve">تقرير </w:t>
      </w:r>
      <w:r w:rsidR="00A3194F" w:rsidRPr="00A3194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اللقاء الأول</w:t>
      </w:r>
      <w:r w:rsidR="008329D4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للبرنامج التأهيلي </w:t>
      </w:r>
      <w:proofErr w:type="spellStart"/>
      <w:r w:rsidR="008329D4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المهاري</w:t>
      </w:r>
      <w:proofErr w:type="spellEnd"/>
      <w:r w:rsidR="008329D4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(معين 3)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0"/>
        <w:gridCol w:w="2977"/>
        <w:gridCol w:w="1418"/>
        <w:gridCol w:w="2261"/>
      </w:tblGrid>
      <w:tr w:rsidR="008329D4" w:rsidRPr="00A3194F" w:rsidTr="00170A88">
        <w:tc>
          <w:tcPr>
            <w:tcW w:w="1640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عنوان اللقاء:</w:t>
            </w:r>
          </w:p>
        </w:tc>
        <w:tc>
          <w:tcPr>
            <w:tcW w:w="2977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أساسيات</w:t>
            </w:r>
            <w:r w:rsidR="008329D4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في</w:t>
            </w: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 الدعوة</w:t>
            </w:r>
          </w:p>
        </w:tc>
        <w:tc>
          <w:tcPr>
            <w:tcW w:w="1418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تقديم:</w:t>
            </w:r>
          </w:p>
        </w:tc>
        <w:tc>
          <w:tcPr>
            <w:tcW w:w="2261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د. هند المطرود</w:t>
            </w:r>
          </w:p>
        </w:tc>
      </w:tr>
      <w:tr w:rsidR="008329D4" w:rsidRPr="00A3194F" w:rsidTr="00170A88">
        <w:tc>
          <w:tcPr>
            <w:tcW w:w="1640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اليوم:</w:t>
            </w:r>
          </w:p>
        </w:tc>
        <w:tc>
          <w:tcPr>
            <w:tcW w:w="2977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الأربعاء</w:t>
            </w:r>
          </w:p>
        </w:tc>
        <w:tc>
          <w:tcPr>
            <w:tcW w:w="1418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التاريخ:</w:t>
            </w:r>
          </w:p>
        </w:tc>
        <w:tc>
          <w:tcPr>
            <w:tcW w:w="2261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16/1/1440هـ</w:t>
            </w:r>
          </w:p>
        </w:tc>
      </w:tr>
      <w:tr w:rsidR="008329D4" w:rsidRPr="00A3194F" w:rsidTr="00170A88">
        <w:tc>
          <w:tcPr>
            <w:tcW w:w="1640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المقر:</w:t>
            </w:r>
          </w:p>
        </w:tc>
        <w:tc>
          <w:tcPr>
            <w:tcW w:w="2977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جامع الراجحي</w:t>
            </w:r>
            <w:r w:rsidR="00170A88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="00170A88">
              <w:rPr>
                <w:rFonts w:ascii="Traditional Arabic" w:hAnsi="Traditional Arabic" w:cs="Traditional Arabic"/>
                <w:sz w:val="36"/>
                <w:szCs w:val="36"/>
                <w:rtl/>
              </w:rPr>
              <w:t>–</w:t>
            </w:r>
            <w:r w:rsidR="00170A88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حي الجزيرة</w:t>
            </w:r>
          </w:p>
        </w:tc>
        <w:tc>
          <w:tcPr>
            <w:tcW w:w="1418" w:type="dxa"/>
            <w:shd w:val="clear" w:color="auto" w:fill="F3F0F6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الوقت:</w:t>
            </w:r>
          </w:p>
        </w:tc>
        <w:tc>
          <w:tcPr>
            <w:tcW w:w="2261" w:type="dxa"/>
          </w:tcPr>
          <w:p w:rsidR="00A3194F" w:rsidRPr="00A3194F" w:rsidRDefault="00A3194F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sz w:val="36"/>
                <w:szCs w:val="36"/>
                <w:rtl/>
              </w:rPr>
              <w:t>4:15 – 8:15 م</w:t>
            </w:r>
          </w:p>
        </w:tc>
      </w:tr>
      <w:tr w:rsidR="007458DD" w:rsidRPr="00A3194F" w:rsidTr="00170A88">
        <w:tc>
          <w:tcPr>
            <w:tcW w:w="1640" w:type="dxa"/>
            <w:shd w:val="clear" w:color="auto" w:fill="F3F0F6"/>
          </w:tcPr>
          <w:p w:rsidR="007458DD" w:rsidRPr="00A3194F" w:rsidRDefault="007458DD" w:rsidP="00A3194F">
            <w:pP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A3194F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عدد الحضور:</w:t>
            </w:r>
          </w:p>
        </w:tc>
        <w:tc>
          <w:tcPr>
            <w:tcW w:w="2977" w:type="dxa"/>
          </w:tcPr>
          <w:p w:rsidR="007458DD" w:rsidRPr="00A3194F" w:rsidRDefault="007458DD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67 داعية</w:t>
            </w:r>
          </w:p>
        </w:tc>
        <w:tc>
          <w:tcPr>
            <w:tcW w:w="3679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7458DD" w:rsidRPr="00A3194F" w:rsidRDefault="007458DD" w:rsidP="00385F79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</w:tbl>
    <w:p w:rsidR="00385F79" w:rsidRPr="00A3194F" w:rsidRDefault="00A3194F" w:rsidP="00385F79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A3194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أسماء الحاضرات:</w:t>
      </w:r>
    </w:p>
    <w:tbl>
      <w:tblPr>
        <w:tblStyle w:val="a3"/>
        <w:bidiVisual/>
        <w:tblW w:w="8338" w:type="dxa"/>
        <w:tblLook w:val="04A0" w:firstRow="1" w:lastRow="0" w:firstColumn="1" w:lastColumn="0" w:noHBand="0" w:noVBand="1"/>
      </w:tblPr>
      <w:tblGrid>
        <w:gridCol w:w="549"/>
        <w:gridCol w:w="2213"/>
        <w:gridCol w:w="512"/>
        <w:gridCol w:w="2298"/>
        <w:gridCol w:w="522"/>
        <w:gridCol w:w="2244"/>
      </w:tblGrid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آسيا المحيميد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زكية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بامعيبد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مزنة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البهلال</w:t>
            </w:r>
            <w:proofErr w:type="spellEnd"/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آمنة الشائع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زمزم السليمان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مشاعل آل صقر</w:t>
            </w:r>
          </w:p>
        </w:tc>
      </w:tr>
      <w:tr w:rsidR="007955AE" w:rsidRPr="00205FF0" w:rsidTr="005E5A47">
        <w:trPr>
          <w:trHeight w:val="476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أسماء البهيجان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زين العنزي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9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مشاعل الشهري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10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الجوهرة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الحصيني</w:t>
            </w:r>
            <w:proofErr w:type="spellEnd"/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11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زينب الحداد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12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منية العتيبي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13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أمينة البجادي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14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سارة الخريف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15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منيرة العمر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16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أنهار الفالح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17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سارة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الصويغ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18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منيرة المنيع</w:t>
            </w:r>
          </w:p>
        </w:tc>
      </w:tr>
      <w:tr w:rsidR="007955AE" w:rsidRPr="00205FF0" w:rsidTr="005E5A47">
        <w:trPr>
          <w:trHeight w:val="476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19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تركية العتيبي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20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سعاد العتيبي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21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مها الجاموس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22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تهاني القريشي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23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سناء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الودعاني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24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مها العنزي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25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حصة السيف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26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سهام النصار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27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مودة البيطار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28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حصة العتيبي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29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عبير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الصقير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30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موضي</w:t>
            </w:r>
            <w:proofErr w:type="spellEnd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الكحلان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31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حصة الموسى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32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عبير الغامدي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33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ميثاء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اللحيدان</w:t>
            </w:r>
            <w:proofErr w:type="spellEnd"/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34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حنان الحمداء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35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عبير خليف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36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نادية بن دهري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37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حنان الشريدة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38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فاطمة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الخويطر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39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نجد المري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40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دليل المطيري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41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فتحية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الدايل</w:t>
            </w:r>
            <w:proofErr w:type="spellEnd"/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42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نجلاء الجربوع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43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ذكرى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الصمادحي</w:t>
            </w:r>
            <w:proofErr w:type="spellEnd"/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44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فوزية الشايع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45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ندى إبراهيم 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46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رانية خضير 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47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فوزية العتيبي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48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نعمات أحمد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49</w:t>
            </w:r>
          </w:p>
        </w:tc>
        <w:tc>
          <w:tcPr>
            <w:tcW w:w="2213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رانية يوسف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رنه</w:t>
            </w:r>
            <w:proofErr w:type="spellEnd"/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50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قماشة الجربوع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51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نوال الذياب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52</w:t>
            </w:r>
          </w:p>
        </w:tc>
        <w:tc>
          <w:tcPr>
            <w:tcW w:w="2213" w:type="dxa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هدى اليوسف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53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لطيفة الغيلان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54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نوال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المديفر</w:t>
            </w:r>
            <w:proofErr w:type="spellEnd"/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55</w:t>
            </w:r>
          </w:p>
        </w:tc>
        <w:tc>
          <w:tcPr>
            <w:tcW w:w="2213" w:type="dxa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هدى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باخضير</w:t>
            </w:r>
            <w:proofErr w:type="spellEnd"/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56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محاسن  إبراهيم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57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نورة الحديثي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58</w:t>
            </w:r>
          </w:p>
        </w:tc>
        <w:tc>
          <w:tcPr>
            <w:tcW w:w="2213" w:type="dxa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هيا الموسى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59</w:t>
            </w:r>
          </w:p>
        </w:tc>
        <w:tc>
          <w:tcPr>
            <w:tcW w:w="2298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مريم المطيري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60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نورة الغصاب</w:t>
            </w:r>
          </w:p>
        </w:tc>
      </w:tr>
      <w:tr w:rsidR="007955AE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lastRenderedPageBreak/>
              <w:t>61</w:t>
            </w:r>
          </w:p>
        </w:tc>
        <w:tc>
          <w:tcPr>
            <w:tcW w:w="2213" w:type="dxa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هيفاء العويس</w:t>
            </w:r>
          </w:p>
        </w:tc>
        <w:tc>
          <w:tcPr>
            <w:tcW w:w="511" w:type="dxa"/>
            <w:shd w:val="clear" w:color="auto" w:fill="F3F0F6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62</w:t>
            </w:r>
          </w:p>
        </w:tc>
        <w:tc>
          <w:tcPr>
            <w:tcW w:w="2298" w:type="dxa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هيفاء المطري</w:t>
            </w:r>
          </w:p>
        </w:tc>
        <w:tc>
          <w:tcPr>
            <w:tcW w:w="522" w:type="dxa"/>
            <w:shd w:val="clear" w:color="auto" w:fill="F3F0F6"/>
          </w:tcPr>
          <w:p w:rsidR="007955AE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63</w:t>
            </w:r>
          </w:p>
        </w:tc>
        <w:tc>
          <w:tcPr>
            <w:tcW w:w="2244" w:type="dxa"/>
            <w:vAlign w:val="bottom"/>
          </w:tcPr>
          <w:p w:rsidR="007955AE" w:rsidRPr="005E5A47" w:rsidRDefault="007955AE" w:rsidP="007955AE">
            <w:pPr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هدى الشيخ</w:t>
            </w:r>
          </w:p>
        </w:tc>
      </w:tr>
      <w:tr w:rsidR="007458DD" w:rsidRPr="00205FF0" w:rsidTr="005E5A47">
        <w:trPr>
          <w:trHeight w:val="451"/>
        </w:trPr>
        <w:tc>
          <w:tcPr>
            <w:tcW w:w="550" w:type="dxa"/>
            <w:shd w:val="clear" w:color="auto" w:fill="F3F0F6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64</w:t>
            </w:r>
          </w:p>
        </w:tc>
        <w:tc>
          <w:tcPr>
            <w:tcW w:w="2213" w:type="dxa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ياسمين عبدالله</w:t>
            </w:r>
          </w:p>
        </w:tc>
        <w:tc>
          <w:tcPr>
            <w:tcW w:w="511" w:type="dxa"/>
            <w:shd w:val="clear" w:color="auto" w:fill="F3F0F6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65</w:t>
            </w:r>
          </w:p>
        </w:tc>
        <w:tc>
          <w:tcPr>
            <w:tcW w:w="2298" w:type="dxa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نعيمة الغنيم</w:t>
            </w:r>
          </w:p>
        </w:tc>
        <w:tc>
          <w:tcPr>
            <w:tcW w:w="522" w:type="dxa"/>
            <w:shd w:val="clear" w:color="auto" w:fill="F3F0F6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66</w:t>
            </w:r>
          </w:p>
        </w:tc>
        <w:tc>
          <w:tcPr>
            <w:tcW w:w="2244" w:type="dxa"/>
            <w:vAlign w:val="bottom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هند </w:t>
            </w:r>
            <w:proofErr w:type="spellStart"/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الضويحي</w:t>
            </w:r>
            <w:proofErr w:type="spellEnd"/>
          </w:p>
        </w:tc>
      </w:tr>
      <w:tr w:rsidR="007458DD" w:rsidRPr="00205FF0" w:rsidTr="00170A88">
        <w:trPr>
          <w:trHeight w:val="451"/>
        </w:trPr>
        <w:tc>
          <w:tcPr>
            <w:tcW w:w="550" w:type="dxa"/>
            <w:shd w:val="clear" w:color="auto" w:fill="F3F0F6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67</w:t>
            </w:r>
          </w:p>
        </w:tc>
        <w:tc>
          <w:tcPr>
            <w:tcW w:w="2213" w:type="dxa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5E5A4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نورة الشهري</w:t>
            </w:r>
          </w:p>
        </w:tc>
        <w:tc>
          <w:tcPr>
            <w:tcW w:w="5575" w:type="dxa"/>
            <w:gridSpan w:val="4"/>
            <w:tcBorders>
              <w:bottom w:val="nil"/>
              <w:right w:val="nil"/>
            </w:tcBorders>
            <w:shd w:val="clear" w:color="auto" w:fill="auto"/>
          </w:tcPr>
          <w:p w:rsidR="007458DD" w:rsidRPr="005E5A47" w:rsidRDefault="007458DD" w:rsidP="007955AE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A3194F" w:rsidRPr="00385F79" w:rsidRDefault="00A3194F" w:rsidP="00385F79">
      <w:pPr>
        <w:spacing w:line="240" w:lineRule="auto"/>
        <w:rPr>
          <w:rFonts w:asciiTheme="minorBidi" w:hAnsiTheme="minorBidi" w:cs="Akhbar MT"/>
          <w:sz w:val="18"/>
          <w:szCs w:val="18"/>
          <w:rtl/>
        </w:rPr>
      </w:pPr>
    </w:p>
    <w:p w:rsidR="00385F79" w:rsidRDefault="00D704B9" w:rsidP="00D704B9">
      <w:pPr>
        <w:pStyle w:val="a4"/>
        <w:numPr>
          <w:ilvl w:val="0"/>
          <w:numId w:val="40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 w:rsidRPr="00D704B9">
        <w:rPr>
          <w:rFonts w:ascii="Traditional Arabic" w:hAnsi="Traditional Arabic" w:cs="Traditional Arabic" w:hint="cs"/>
          <w:sz w:val="32"/>
          <w:szCs w:val="32"/>
          <w:rtl/>
        </w:rPr>
        <w:t xml:space="preserve">ابتدأ اللقاء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بترحيب الأستاذة سلمى </w:t>
      </w:r>
      <w:proofErr w:type="spellStart"/>
      <w:r>
        <w:rPr>
          <w:rFonts w:ascii="Traditional Arabic" w:hAnsi="Traditional Arabic" w:cs="Traditional Arabic" w:hint="cs"/>
          <w:sz w:val="32"/>
          <w:szCs w:val="32"/>
          <w:rtl/>
        </w:rPr>
        <w:t>باكرمان</w:t>
      </w:r>
      <w:proofErr w:type="spellEnd"/>
      <w:r w:rsidRPr="00D704B9">
        <w:rPr>
          <w:rFonts w:ascii="Traditional Arabic" w:hAnsi="Traditional Arabic" w:cs="Traditional Arabic" w:hint="cs"/>
          <w:sz w:val="32"/>
          <w:szCs w:val="32"/>
          <w:rtl/>
        </w:rPr>
        <w:t xml:space="preserve"> بالحاضرات وشكر إدارة جامع الراجحي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ممثلاً بالأستاذة فوزية العتيبي على كريم 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استضافتهم,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A512FF">
        <w:rPr>
          <w:rFonts w:ascii="Traditional Arabic" w:hAnsi="Traditional Arabic" w:cs="Traditional Arabic" w:hint="cs"/>
          <w:sz w:val="32"/>
          <w:szCs w:val="32"/>
          <w:rtl/>
        </w:rPr>
        <w:t xml:space="preserve">وتلى ذلك تعريف </w:t>
      </w:r>
      <w:r w:rsidR="00A512FF">
        <w:rPr>
          <w:rFonts w:ascii="Traditional Arabic" w:hAnsi="Traditional Arabic" w:cs="Traditional Arabic" w:hint="cs"/>
          <w:sz w:val="32"/>
          <w:szCs w:val="32"/>
          <w:rtl/>
        </w:rPr>
        <w:t xml:space="preserve">الأستاذة مشاعل </w:t>
      </w:r>
      <w:proofErr w:type="spellStart"/>
      <w:r w:rsidR="00A512FF">
        <w:rPr>
          <w:rFonts w:ascii="Traditional Arabic" w:hAnsi="Traditional Arabic" w:cs="Traditional Arabic" w:hint="cs"/>
          <w:sz w:val="32"/>
          <w:szCs w:val="32"/>
          <w:rtl/>
        </w:rPr>
        <w:t>الحباي</w:t>
      </w:r>
      <w:proofErr w:type="spellEnd"/>
      <w:r w:rsidR="00A512F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A512FF">
        <w:rPr>
          <w:rFonts w:ascii="Traditional Arabic" w:hAnsi="Traditional Arabic" w:cs="Traditional Arabic" w:hint="cs"/>
          <w:sz w:val="32"/>
          <w:szCs w:val="32"/>
          <w:rtl/>
        </w:rPr>
        <w:t>الحاضرات بمؤسسة وقف دعوتها و</w:t>
      </w:r>
      <w:r w:rsidR="00A512FF">
        <w:rPr>
          <w:rFonts w:ascii="Traditional Arabic" w:hAnsi="Traditional Arabic" w:cs="Traditional Arabic" w:hint="cs"/>
          <w:sz w:val="32"/>
          <w:szCs w:val="32"/>
          <w:rtl/>
        </w:rPr>
        <w:t xml:space="preserve">كذلك </w:t>
      </w:r>
      <w:r w:rsidRPr="00A512FF">
        <w:rPr>
          <w:rFonts w:ascii="Traditional Arabic" w:hAnsi="Traditional Arabic" w:cs="Traditional Arabic" w:hint="cs"/>
          <w:sz w:val="32"/>
          <w:szCs w:val="32"/>
          <w:rtl/>
        </w:rPr>
        <w:t>التعريف ببرنامج معين وأبرز متطلباته</w:t>
      </w:r>
      <w:r w:rsidR="00A512F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512FF" w:rsidRDefault="00A512FF" w:rsidP="00D704B9">
      <w:pPr>
        <w:pStyle w:val="a4"/>
        <w:numPr>
          <w:ilvl w:val="0"/>
          <w:numId w:val="40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بعد ذلك تم التعارف بين الحاضرات مع الأستاذة سلمى </w:t>
      </w:r>
      <w:proofErr w:type="spellStart"/>
      <w:r>
        <w:rPr>
          <w:rFonts w:ascii="Traditional Arabic" w:hAnsi="Traditional Arabic" w:cs="Traditional Arabic" w:hint="cs"/>
          <w:sz w:val="32"/>
          <w:szCs w:val="32"/>
          <w:rtl/>
        </w:rPr>
        <w:t>باكرمان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512FF" w:rsidRDefault="00A512FF" w:rsidP="00D704B9">
      <w:pPr>
        <w:pStyle w:val="a4"/>
        <w:numPr>
          <w:ilvl w:val="0"/>
          <w:numId w:val="40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ثم استهلت الدكتورة هند المطرود اللقاء بسؤال الحاضرات عن توقعاتهم حول الموضوعات التي سيتناولها اللقاء</w:t>
      </w:r>
      <w:r w:rsidR="00C16B18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C16B18" w:rsidRDefault="001B1B1F" w:rsidP="00D704B9">
      <w:pPr>
        <w:pStyle w:val="a4"/>
        <w:numPr>
          <w:ilvl w:val="0"/>
          <w:numId w:val="40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ثم تناولت الدكتورة محاور اللقاء التالية بالتفصيل:</w:t>
      </w:r>
    </w:p>
    <w:p w:rsidR="001B1B1F" w:rsidRDefault="001B1B1F" w:rsidP="001B1B1F">
      <w:pPr>
        <w:pStyle w:val="a4"/>
        <w:numPr>
          <w:ilvl w:val="0"/>
          <w:numId w:val="41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مفهوم الدعوة.</w:t>
      </w:r>
    </w:p>
    <w:p w:rsidR="001B1B1F" w:rsidRDefault="00B91B62" w:rsidP="001B1B1F">
      <w:pPr>
        <w:pStyle w:val="a4"/>
        <w:numPr>
          <w:ilvl w:val="0"/>
          <w:numId w:val="41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أصول الدعوة: (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الإسلام,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الداعية, المدعو, الوسيلة)</w:t>
      </w:r>
    </w:p>
    <w:p w:rsidR="001B1B1F" w:rsidRDefault="001B1B1F" w:rsidP="001B1B1F">
      <w:pPr>
        <w:pStyle w:val="a4"/>
        <w:numPr>
          <w:ilvl w:val="0"/>
          <w:numId w:val="41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سمات الداعية 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الناجحة,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ومنها: (أن تكون قدوة في نفسها, صدق النية, التحلي بآداب الحوار, سعة الأفق والعلم ...)</w:t>
      </w:r>
    </w:p>
    <w:p w:rsidR="00B91B62" w:rsidRDefault="001B1B1F" w:rsidP="00B91B62">
      <w:pPr>
        <w:pStyle w:val="a4"/>
        <w:numPr>
          <w:ilvl w:val="0"/>
          <w:numId w:val="41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تحذيرات 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للداعية,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ومنها: (ضيق الأفق, قلة الصبر, حب الظهور</w:t>
      </w:r>
      <w:r w:rsidR="00B91B62">
        <w:rPr>
          <w:rFonts w:ascii="Traditional Arabic" w:hAnsi="Traditional Arabic" w:cs="Traditional Arabic" w:hint="cs"/>
          <w:sz w:val="32"/>
          <w:szCs w:val="32"/>
          <w:rtl/>
        </w:rPr>
        <w:t>, الانتصار للنفس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...)</w:t>
      </w:r>
    </w:p>
    <w:p w:rsidR="00B91B62" w:rsidRDefault="00B91B62" w:rsidP="00B91B62">
      <w:pPr>
        <w:pStyle w:val="a4"/>
        <w:numPr>
          <w:ilvl w:val="0"/>
          <w:numId w:val="41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كيف نخاطب الجماهير: (الإيمان </w:t>
      </w: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بالهدف,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A1A28">
        <w:rPr>
          <w:rFonts w:ascii="Traditional Arabic" w:hAnsi="Traditional Arabic" w:cs="Traditional Arabic" w:hint="cs"/>
          <w:sz w:val="32"/>
          <w:szCs w:val="32"/>
          <w:rtl/>
        </w:rPr>
        <w:t>وضوح الرؤية, تلمس احتياجات الم</w:t>
      </w:r>
      <w:r w:rsidR="00C4632A">
        <w:rPr>
          <w:rFonts w:ascii="Traditional Arabic" w:hAnsi="Traditional Arabic" w:cs="Traditional Arabic" w:hint="cs"/>
          <w:sz w:val="32"/>
          <w:szCs w:val="32"/>
          <w:rtl/>
        </w:rPr>
        <w:t>خاطبين ...)</w:t>
      </w:r>
    </w:p>
    <w:p w:rsidR="00C4632A" w:rsidRDefault="00C4632A" w:rsidP="00C4632A">
      <w:pPr>
        <w:pStyle w:val="a4"/>
        <w:numPr>
          <w:ilvl w:val="0"/>
          <w:numId w:val="43"/>
        </w:numPr>
        <w:spacing w:line="240" w:lineRule="auto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وقد تخلل اللقاء عدد من الأنشطة الفردية والجماعية الهادفة.</w:t>
      </w:r>
    </w:p>
    <w:p w:rsidR="00C4632A" w:rsidRPr="00C4632A" w:rsidRDefault="009B695A" w:rsidP="00C4632A">
      <w:pPr>
        <w:pStyle w:val="a4"/>
        <w:numPr>
          <w:ilvl w:val="0"/>
          <w:numId w:val="43"/>
        </w:numPr>
        <w:spacing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4632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663CF2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بفضل من الله </w:t>
      </w:r>
      <w:r w:rsidR="00C4632A">
        <w:rPr>
          <w:rFonts w:ascii="Traditional Arabic" w:hAnsi="Traditional Arabic" w:cs="Traditional Arabic" w:hint="cs"/>
          <w:sz w:val="32"/>
          <w:szCs w:val="32"/>
          <w:rtl/>
        </w:rPr>
        <w:t>ثم القائمين على هذ</w:t>
      </w:r>
      <w:r w:rsidR="00AA1A28">
        <w:rPr>
          <w:rFonts w:ascii="Traditional Arabic" w:hAnsi="Traditional Arabic" w:cs="Traditional Arabic" w:hint="cs"/>
          <w:sz w:val="32"/>
          <w:szCs w:val="32"/>
          <w:rtl/>
        </w:rPr>
        <w:t>ا</w:t>
      </w:r>
      <w:bookmarkStart w:id="0" w:name="_GoBack"/>
      <w:bookmarkEnd w:id="0"/>
      <w:r w:rsidR="00C4632A">
        <w:rPr>
          <w:rFonts w:ascii="Traditional Arabic" w:hAnsi="Traditional Arabic" w:cs="Traditional Arabic" w:hint="cs"/>
          <w:sz w:val="32"/>
          <w:szCs w:val="32"/>
          <w:rtl/>
        </w:rPr>
        <w:t xml:space="preserve"> اللقاء تكلل </w:t>
      </w:r>
      <w:r w:rsidRPr="00C4632A">
        <w:rPr>
          <w:rFonts w:ascii="Traditional Arabic" w:hAnsi="Traditional Arabic" w:cs="Traditional Arabic" w:hint="cs"/>
          <w:sz w:val="32"/>
          <w:szCs w:val="32"/>
          <w:rtl/>
        </w:rPr>
        <w:t>بالنجاح</w:t>
      </w:r>
      <w:r w:rsidR="00027575" w:rsidRPr="00C4632A"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 w:rsidR="00C81F85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في الختام </w:t>
      </w:r>
      <w:r w:rsidR="00CC1A5F" w:rsidRPr="00C4632A">
        <w:rPr>
          <w:rFonts w:ascii="Traditional Arabic" w:hAnsi="Traditional Arabic" w:cs="Traditional Arabic" w:hint="cs"/>
          <w:sz w:val="32"/>
          <w:szCs w:val="32"/>
          <w:rtl/>
        </w:rPr>
        <w:t>قدمت</w:t>
      </w:r>
      <w:r w:rsidRPr="00C4632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C4632A">
        <w:rPr>
          <w:rFonts w:ascii="Traditional Arabic" w:hAnsi="Traditional Arabic" w:cs="Traditional Arabic" w:hint="cs"/>
          <w:sz w:val="32"/>
          <w:szCs w:val="32"/>
          <w:rtl/>
        </w:rPr>
        <w:t>الأستاذة</w:t>
      </w:r>
      <w:r w:rsidRPr="00C4632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632A">
        <w:rPr>
          <w:rFonts w:ascii="Traditional Arabic" w:hAnsi="Traditional Arabic" w:cs="Traditional Arabic" w:hint="cs"/>
          <w:sz w:val="32"/>
          <w:szCs w:val="32"/>
          <w:rtl/>
        </w:rPr>
        <w:t xml:space="preserve">سلمى </w:t>
      </w:r>
      <w:proofErr w:type="spellStart"/>
      <w:r w:rsidR="00C4632A">
        <w:rPr>
          <w:rFonts w:ascii="Traditional Arabic" w:hAnsi="Traditional Arabic" w:cs="Traditional Arabic" w:hint="cs"/>
          <w:sz w:val="32"/>
          <w:szCs w:val="32"/>
          <w:rtl/>
        </w:rPr>
        <w:t>باكرمان</w:t>
      </w:r>
      <w:proofErr w:type="spellEnd"/>
      <w:r w:rsidR="00C81F85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866E1" w:rsidRPr="00C4632A">
        <w:rPr>
          <w:rFonts w:ascii="Traditional Arabic" w:hAnsi="Traditional Arabic" w:cs="Traditional Arabic" w:hint="cs"/>
          <w:sz w:val="32"/>
          <w:szCs w:val="32"/>
          <w:rtl/>
        </w:rPr>
        <w:t>شهادة شكر</w:t>
      </w:r>
      <w:r w:rsidR="00A17EC8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D14F1" w:rsidRPr="00C4632A">
        <w:rPr>
          <w:rFonts w:ascii="Traditional Arabic" w:hAnsi="Traditional Arabic" w:cs="Traditional Arabic" w:hint="cs"/>
          <w:sz w:val="32"/>
          <w:szCs w:val="32"/>
          <w:rtl/>
        </w:rPr>
        <w:t>للدكتورة</w:t>
      </w:r>
      <w:r w:rsidR="00F866E1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C4632A">
        <w:rPr>
          <w:rFonts w:ascii="Traditional Arabic" w:hAnsi="Traditional Arabic" w:cs="Traditional Arabic" w:hint="cs"/>
          <w:sz w:val="32"/>
          <w:szCs w:val="32"/>
          <w:rtl/>
        </w:rPr>
        <w:t>هند</w:t>
      </w:r>
      <w:r w:rsidR="00F866E1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 على </w:t>
      </w:r>
      <w:r w:rsidR="00CA26C9" w:rsidRPr="00C4632A">
        <w:rPr>
          <w:rFonts w:ascii="Traditional Arabic" w:hAnsi="Traditional Arabic" w:cs="Traditional Arabic" w:hint="cs"/>
          <w:sz w:val="32"/>
          <w:szCs w:val="32"/>
          <w:rtl/>
        </w:rPr>
        <w:t xml:space="preserve">مشاركتها الفعالة في </w:t>
      </w:r>
      <w:r w:rsidR="00C4632A">
        <w:rPr>
          <w:rFonts w:ascii="Traditional Arabic" w:hAnsi="Traditional Arabic" w:cs="Traditional Arabic" w:hint="cs"/>
          <w:sz w:val="32"/>
          <w:szCs w:val="32"/>
          <w:rtl/>
        </w:rPr>
        <w:t>برنامج معين</w:t>
      </w:r>
      <w:r w:rsidR="00CA26C9" w:rsidRPr="00C4632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CB6C7E" w:rsidRDefault="00CB6C7E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CB6C7E" w:rsidRDefault="00CB6C7E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CB6C7E" w:rsidRDefault="00CB6C7E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CB6C7E" w:rsidRDefault="00CB6C7E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CB6C7E" w:rsidRDefault="00CB6C7E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C4632A" w:rsidRDefault="00C4632A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>من صور اللقاء</w:t>
      </w:r>
      <w:r w:rsidRPr="00A3194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:</w:t>
      </w:r>
    </w:p>
    <w:p w:rsidR="00CB6C7E" w:rsidRDefault="00CB6C7E" w:rsidP="00CB6C7E">
      <w:pPr>
        <w:spacing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B6C7E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w:drawing>
          <wp:inline distT="0" distB="0" distL="0" distR="0" wp14:anchorId="62C9ED08" wp14:editId="77973C5F">
            <wp:extent cx="1718442" cy="2628938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2"/>
                    <a:stretch/>
                  </pic:blipFill>
                  <pic:spPr bwMode="auto">
                    <a:xfrm>
                      <a:off x="0" y="0"/>
                      <a:ext cx="1743389" cy="266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    </w:t>
      </w:r>
      <w:r w:rsidRPr="00CB6C7E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w:drawing>
          <wp:inline distT="0" distB="0" distL="0" distR="0" wp14:anchorId="7FF3FB00" wp14:editId="4DF11DD2">
            <wp:extent cx="1608083" cy="2633188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named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1"/>
                    <a:stretch/>
                  </pic:blipFill>
                  <pic:spPr bwMode="auto">
                    <a:xfrm>
                      <a:off x="0" y="0"/>
                      <a:ext cx="1626500" cy="26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C7E" w:rsidRDefault="00CB6C7E" w:rsidP="00CB6C7E">
      <w:pPr>
        <w:spacing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B6C7E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w:drawing>
          <wp:inline distT="0" distB="0" distL="0" distR="0" wp14:anchorId="31F466A0" wp14:editId="0811DB00">
            <wp:extent cx="2183003" cy="3201412"/>
            <wp:effectExtent l="508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9" b="8102"/>
                    <a:stretch/>
                  </pic:blipFill>
                  <pic:spPr bwMode="auto">
                    <a:xfrm rot="16200000">
                      <a:off x="0" y="0"/>
                      <a:ext cx="2230684" cy="327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2A" w:rsidRPr="00CB6C7E" w:rsidRDefault="00CB6C7E" w:rsidP="00CB6C7E">
      <w:pPr>
        <w:spacing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36"/>
          <w:szCs w:val="36"/>
          <w:rtl/>
        </w:rPr>
        <w:t xml:space="preserve">     </w:t>
      </w:r>
      <w:r w:rsidRPr="00CB6C7E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w:drawing>
          <wp:inline distT="0" distB="0" distL="0" distR="0">
            <wp:extent cx="1821130" cy="2885089"/>
            <wp:effectExtent l="0" t="0" r="825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named (4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4"/>
                    <a:stretch/>
                  </pic:blipFill>
                  <pic:spPr bwMode="auto">
                    <a:xfrm flipH="1">
                      <a:off x="0" y="0"/>
                      <a:ext cx="1860331" cy="294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b/>
          <w:bCs/>
          <w:noProof/>
          <w:sz w:val="36"/>
          <w:szCs w:val="36"/>
          <w:rtl/>
        </w:rPr>
        <w:t xml:space="preserve">    </w:t>
      </w:r>
      <w:r w:rsidRPr="00CB6C7E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w:drawing>
          <wp:inline distT="0" distB="0" distL="0" distR="0">
            <wp:extent cx="2111708" cy="2963917"/>
            <wp:effectExtent l="0" t="0" r="3175" b="825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nam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07" cy="29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32A" w:rsidRPr="00A3194F" w:rsidRDefault="00C4632A" w:rsidP="00C4632A">
      <w:pPr>
        <w:spacing w:line="240" w:lineRule="auto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>تقييم الحاضرات للقاء</w:t>
      </w:r>
      <w:r w:rsidRPr="00A3194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:</w:t>
      </w:r>
    </w:p>
    <w:p w:rsidR="00C4632A" w:rsidRDefault="00F97474" w:rsidP="0047460E">
      <w:pPr>
        <w:jc w:val="center"/>
        <w:rPr>
          <w:color w:val="FF0000"/>
          <w:rtl/>
        </w:rPr>
      </w:pPr>
      <w:r>
        <w:rPr>
          <w:noProof/>
        </w:rPr>
        <w:drawing>
          <wp:inline distT="0" distB="0" distL="0" distR="0" wp14:anchorId="04E6D707" wp14:editId="13FC863D">
            <wp:extent cx="3228975" cy="3645617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57" t="21199" r="30653" b="11349"/>
                    <a:stretch/>
                  </pic:blipFill>
                  <pic:spPr bwMode="auto">
                    <a:xfrm>
                      <a:off x="0" y="0"/>
                      <a:ext cx="3236224" cy="365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0E" w:rsidRDefault="0047460E" w:rsidP="0047460E">
      <w:pPr>
        <w:jc w:val="center"/>
        <w:rPr>
          <w:color w:val="FF0000"/>
          <w:rtl/>
        </w:rPr>
      </w:pPr>
      <w:r>
        <w:rPr>
          <w:noProof/>
        </w:rPr>
        <w:drawing>
          <wp:inline distT="0" distB="0" distL="0" distR="0" wp14:anchorId="641A0D17" wp14:editId="20D6A4E1">
            <wp:extent cx="3342005" cy="3842169"/>
            <wp:effectExtent l="0" t="0" r="0" b="63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26" t="21842" r="30472" b="10064"/>
                    <a:stretch/>
                  </pic:blipFill>
                  <pic:spPr bwMode="auto">
                    <a:xfrm>
                      <a:off x="0" y="0"/>
                      <a:ext cx="3373284" cy="387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5CA" w:rsidRDefault="00F735CA" w:rsidP="00F866E1">
      <w:pPr>
        <w:rPr>
          <w:color w:val="FF0000"/>
          <w:rtl/>
        </w:rPr>
      </w:pPr>
    </w:p>
    <w:p w:rsidR="00F735CA" w:rsidRDefault="00F735CA" w:rsidP="00F866E1">
      <w:pPr>
        <w:rPr>
          <w:color w:val="FF0000"/>
          <w:rtl/>
        </w:rPr>
      </w:pPr>
    </w:p>
    <w:p w:rsidR="00223308" w:rsidRPr="00026CF8" w:rsidRDefault="0047460E" w:rsidP="0047460E">
      <w:pPr>
        <w:jc w:val="center"/>
        <w:rPr>
          <w:color w:val="FF0000"/>
          <w:rtl/>
        </w:rPr>
      </w:pPr>
      <w:r>
        <w:rPr>
          <w:noProof/>
        </w:rPr>
        <w:lastRenderedPageBreak/>
        <w:drawing>
          <wp:inline distT="0" distB="0" distL="0" distR="0" wp14:anchorId="198DC903" wp14:editId="6F65420B">
            <wp:extent cx="3565634" cy="4127609"/>
            <wp:effectExtent l="0" t="0" r="0" b="635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119" t="22162" r="30652" b="9422"/>
                    <a:stretch/>
                  </pic:blipFill>
                  <pic:spPr bwMode="auto">
                    <a:xfrm>
                      <a:off x="0" y="0"/>
                      <a:ext cx="3601508" cy="416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D6D8F" wp14:editId="1600CE95">
            <wp:extent cx="3719522" cy="427245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179" t="20735" r="30650" b="5368"/>
                    <a:stretch/>
                  </pic:blipFill>
                  <pic:spPr bwMode="auto">
                    <a:xfrm>
                      <a:off x="0" y="0"/>
                      <a:ext cx="3759730" cy="43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308" w:rsidRPr="00026CF8" w:rsidSect="00C4632A">
      <w:headerReference w:type="default" r:id="rId18"/>
      <w:pgSz w:w="11906" w:h="16838"/>
      <w:pgMar w:top="56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C1C" w:rsidRDefault="00730C1C" w:rsidP="000B5A48">
      <w:pPr>
        <w:spacing w:after="0" w:line="240" w:lineRule="auto"/>
      </w:pPr>
      <w:r>
        <w:separator/>
      </w:r>
    </w:p>
  </w:endnote>
  <w:endnote w:type="continuationSeparator" w:id="0">
    <w:p w:rsidR="00730C1C" w:rsidRDefault="00730C1C" w:rsidP="000B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38B1CB54-7B53-4268-9E03-A67F6688E80B}"/>
    <w:embedBold r:id="rId2" w:fontKey="{C9EAD53B-E51B-46E7-AEF8-04BB20C398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F6B79B-3D00-4C22-8C2C-761847C8539E}"/>
    <w:embedBold r:id="rId4" w:fontKey="{AAE430CB-9470-4EAE-AF1A-9899A3B8D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B8B0F5-C84D-457B-8018-ED2602ECB202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3A8B008B-BB33-4311-A386-632DE6F341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CB1606-105B-477F-B53D-D5CAE9B07BC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C1C" w:rsidRDefault="00730C1C" w:rsidP="000B5A48">
      <w:pPr>
        <w:spacing w:after="0" w:line="240" w:lineRule="auto"/>
      </w:pPr>
      <w:r>
        <w:separator/>
      </w:r>
    </w:p>
  </w:footnote>
  <w:footnote w:type="continuationSeparator" w:id="0">
    <w:p w:rsidR="00730C1C" w:rsidRDefault="00730C1C" w:rsidP="000B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A48" w:rsidRDefault="000B5A48">
    <w:pPr>
      <w:pStyle w:val="a5"/>
      <w:rPr>
        <w:rtl/>
      </w:rPr>
    </w:pPr>
  </w:p>
  <w:p w:rsidR="000B5A48" w:rsidRPr="000B5A48" w:rsidRDefault="000B5A48" w:rsidP="000B5A48">
    <w:pPr>
      <w:pStyle w:val="a5"/>
      <w:jc w:val="center"/>
      <w:rPr>
        <w:b/>
        <w:bCs/>
        <w:sz w:val="36"/>
        <w:szCs w:val="3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93E"/>
    <w:multiLevelType w:val="hybridMultilevel"/>
    <w:tmpl w:val="83B8913A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1FE3"/>
    <w:multiLevelType w:val="hybridMultilevel"/>
    <w:tmpl w:val="21BC6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B2596"/>
    <w:multiLevelType w:val="hybridMultilevel"/>
    <w:tmpl w:val="5A1A0362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E519E"/>
    <w:multiLevelType w:val="hybridMultilevel"/>
    <w:tmpl w:val="B0A6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259C3"/>
    <w:multiLevelType w:val="hybridMultilevel"/>
    <w:tmpl w:val="EF4E35AA"/>
    <w:lvl w:ilvl="0" w:tplc="006C6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8F6DC4"/>
    <w:multiLevelType w:val="hybridMultilevel"/>
    <w:tmpl w:val="7460F2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B6983"/>
    <w:multiLevelType w:val="hybridMultilevel"/>
    <w:tmpl w:val="A32EBB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4C0E67"/>
    <w:multiLevelType w:val="hybridMultilevel"/>
    <w:tmpl w:val="8F1EE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A420C1"/>
    <w:multiLevelType w:val="hybridMultilevel"/>
    <w:tmpl w:val="EA8EE76E"/>
    <w:lvl w:ilvl="0" w:tplc="80DAD294">
      <w:start w:val="8"/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B722AC"/>
    <w:multiLevelType w:val="hybridMultilevel"/>
    <w:tmpl w:val="D9342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C78A4"/>
    <w:multiLevelType w:val="hybridMultilevel"/>
    <w:tmpl w:val="DEBC7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C0557"/>
    <w:multiLevelType w:val="hybridMultilevel"/>
    <w:tmpl w:val="FC641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966ECF"/>
    <w:multiLevelType w:val="hybridMultilevel"/>
    <w:tmpl w:val="8AB847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A6E29"/>
    <w:multiLevelType w:val="hybridMultilevel"/>
    <w:tmpl w:val="A3D48EF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536AB"/>
    <w:multiLevelType w:val="hybridMultilevel"/>
    <w:tmpl w:val="EC6689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70AF5"/>
    <w:multiLevelType w:val="hybridMultilevel"/>
    <w:tmpl w:val="8E7A68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76BE6"/>
    <w:multiLevelType w:val="hybridMultilevel"/>
    <w:tmpl w:val="678ABA42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2367C77"/>
    <w:multiLevelType w:val="hybridMultilevel"/>
    <w:tmpl w:val="73CCC7E0"/>
    <w:lvl w:ilvl="0" w:tplc="50DEDD22">
      <w:start w:val="1"/>
      <w:numFmt w:val="decimal"/>
      <w:lvlText w:val="%1"/>
      <w:lvlJc w:val="left"/>
      <w:pPr>
        <w:ind w:left="1211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3B2A89"/>
    <w:multiLevelType w:val="hybridMultilevel"/>
    <w:tmpl w:val="F306A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7667C"/>
    <w:multiLevelType w:val="hybridMultilevel"/>
    <w:tmpl w:val="45B21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44ED4"/>
    <w:multiLevelType w:val="hybridMultilevel"/>
    <w:tmpl w:val="CBF04FD4"/>
    <w:lvl w:ilvl="0" w:tplc="CF101E5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4B1E85"/>
    <w:multiLevelType w:val="hybridMultilevel"/>
    <w:tmpl w:val="000E643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39E25454"/>
    <w:multiLevelType w:val="hybridMultilevel"/>
    <w:tmpl w:val="AC222B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3A8D7883"/>
    <w:multiLevelType w:val="hybridMultilevel"/>
    <w:tmpl w:val="2452C656"/>
    <w:lvl w:ilvl="0" w:tplc="3448196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 w15:restartNumberingAfterBreak="0">
    <w:nsid w:val="3C7A626E"/>
    <w:multiLevelType w:val="hybridMultilevel"/>
    <w:tmpl w:val="C8C4A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1B0568"/>
    <w:multiLevelType w:val="hybridMultilevel"/>
    <w:tmpl w:val="1F488A0C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3F573E36"/>
    <w:multiLevelType w:val="hybridMultilevel"/>
    <w:tmpl w:val="B25E4E6C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9F0075"/>
    <w:multiLevelType w:val="hybridMultilevel"/>
    <w:tmpl w:val="7BC842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44841CD"/>
    <w:multiLevelType w:val="hybridMultilevel"/>
    <w:tmpl w:val="3A705868"/>
    <w:lvl w:ilvl="0" w:tplc="069E4E54">
      <w:start w:val="1"/>
      <w:numFmt w:val="decimal"/>
      <w:lvlText w:val="%1"/>
      <w:lvlJc w:val="left"/>
      <w:pPr>
        <w:ind w:left="1211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E02F3"/>
    <w:multiLevelType w:val="hybridMultilevel"/>
    <w:tmpl w:val="A60470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3BC2BF1"/>
    <w:multiLevelType w:val="hybridMultilevel"/>
    <w:tmpl w:val="D26AC860"/>
    <w:lvl w:ilvl="0" w:tplc="3448196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1" w15:restartNumberingAfterBreak="0">
    <w:nsid w:val="5AD90B7E"/>
    <w:multiLevelType w:val="hybridMultilevel"/>
    <w:tmpl w:val="181C5C02"/>
    <w:lvl w:ilvl="0" w:tplc="344819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F51DAF"/>
    <w:multiLevelType w:val="hybridMultilevel"/>
    <w:tmpl w:val="12D8428E"/>
    <w:lvl w:ilvl="0" w:tplc="0409000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33" w15:restartNumberingAfterBreak="0">
    <w:nsid w:val="5D293EA4"/>
    <w:multiLevelType w:val="hybridMultilevel"/>
    <w:tmpl w:val="DCB4632C"/>
    <w:lvl w:ilvl="0" w:tplc="50DEDD22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EDD0785"/>
    <w:multiLevelType w:val="hybridMultilevel"/>
    <w:tmpl w:val="6442B7B8"/>
    <w:lvl w:ilvl="0" w:tplc="50DEDD22">
      <w:start w:val="1"/>
      <w:numFmt w:val="decimal"/>
      <w:lvlText w:val="%1"/>
      <w:lvlJc w:val="left"/>
      <w:pPr>
        <w:ind w:left="1211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42A2D"/>
    <w:multiLevelType w:val="hybridMultilevel"/>
    <w:tmpl w:val="32044172"/>
    <w:lvl w:ilvl="0" w:tplc="1B468B20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900F9D"/>
    <w:multiLevelType w:val="hybridMultilevel"/>
    <w:tmpl w:val="780C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41B09"/>
    <w:multiLevelType w:val="hybridMultilevel"/>
    <w:tmpl w:val="C44E7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F6E15"/>
    <w:multiLevelType w:val="hybridMultilevel"/>
    <w:tmpl w:val="E4A08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F05D64"/>
    <w:multiLevelType w:val="hybridMultilevel"/>
    <w:tmpl w:val="18F84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F10B1"/>
    <w:multiLevelType w:val="hybridMultilevel"/>
    <w:tmpl w:val="AE7094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11643"/>
    <w:multiLevelType w:val="hybridMultilevel"/>
    <w:tmpl w:val="52304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E07EE"/>
    <w:multiLevelType w:val="hybridMultilevel"/>
    <w:tmpl w:val="BA8E67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37"/>
  </w:num>
  <w:num w:numId="8">
    <w:abstractNumId w:val="38"/>
  </w:num>
  <w:num w:numId="9">
    <w:abstractNumId w:val="41"/>
  </w:num>
  <w:num w:numId="10">
    <w:abstractNumId w:val="9"/>
  </w:num>
  <w:num w:numId="11">
    <w:abstractNumId w:val="1"/>
  </w:num>
  <w:num w:numId="12">
    <w:abstractNumId w:val="4"/>
  </w:num>
  <w:num w:numId="13">
    <w:abstractNumId w:val="32"/>
  </w:num>
  <w:num w:numId="14">
    <w:abstractNumId w:val="3"/>
  </w:num>
  <w:num w:numId="15">
    <w:abstractNumId w:val="14"/>
  </w:num>
  <w:num w:numId="16">
    <w:abstractNumId w:val="35"/>
  </w:num>
  <w:num w:numId="17">
    <w:abstractNumId w:val="16"/>
  </w:num>
  <w:num w:numId="18">
    <w:abstractNumId w:val="25"/>
  </w:num>
  <w:num w:numId="19">
    <w:abstractNumId w:val="40"/>
  </w:num>
  <w:num w:numId="20">
    <w:abstractNumId w:val="42"/>
  </w:num>
  <w:num w:numId="21">
    <w:abstractNumId w:val="27"/>
  </w:num>
  <w:num w:numId="22">
    <w:abstractNumId w:val="39"/>
  </w:num>
  <w:num w:numId="23">
    <w:abstractNumId w:val="11"/>
  </w:num>
  <w:num w:numId="24">
    <w:abstractNumId w:val="33"/>
  </w:num>
  <w:num w:numId="25">
    <w:abstractNumId w:val="34"/>
  </w:num>
  <w:num w:numId="26">
    <w:abstractNumId w:val="17"/>
  </w:num>
  <w:num w:numId="27">
    <w:abstractNumId w:val="28"/>
  </w:num>
  <w:num w:numId="28">
    <w:abstractNumId w:val="22"/>
  </w:num>
  <w:num w:numId="29">
    <w:abstractNumId w:val="21"/>
  </w:num>
  <w:num w:numId="30">
    <w:abstractNumId w:val="2"/>
  </w:num>
  <w:num w:numId="31">
    <w:abstractNumId w:val="26"/>
  </w:num>
  <w:num w:numId="32">
    <w:abstractNumId w:val="20"/>
  </w:num>
  <w:num w:numId="33">
    <w:abstractNumId w:val="0"/>
  </w:num>
  <w:num w:numId="34">
    <w:abstractNumId w:val="23"/>
  </w:num>
  <w:num w:numId="35">
    <w:abstractNumId w:val="7"/>
  </w:num>
  <w:num w:numId="36">
    <w:abstractNumId w:val="31"/>
  </w:num>
  <w:num w:numId="37">
    <w:abstractNumId w:val="30"/>
  </w:num>
  <w:num w:numId="38">
    <w:abstractNumId w:val="12"/>
  </w:num>
  <w:num w:numId="39">
    <w:abstractNumId w:val="6"/>
  </w:num>
  <w:num w:numId="40">
    <w:abstractNumId w:val="36"/>
  </w:num>
  <w:num w:numId="41">
    <w:abstractNumId w:val="8"/>
  </w:num>
  <w:num w:numId="42">
    <w:abstractNumId w:val="29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59"/>
    <w:rsid w:val="00026CF8"/>
    <w:rsid w:val="00027575"/>
    <w:rsid w:val="00052946"/>
    <w:rsid w:val="000560CC"/>
    <w:rsid w:val="00064ABB"/>
    <w:rsid w:val="000739DF"/>
    <w:rsid w:val="00074277"/>
    <w:rsid w:val="00091F68"/>
    <w:rsid w:val="000A3153"/>
    <w:rsid w:val="000B5A48"/>
    <w:rsid w:val="000B5E70"/>
    <w:rsid w:val="000D14F1"/>
    <w:rsid w:val="000D2827"/>
    <w:rsid w:val="000D35D9"/>
    <w:rsid w:val="000F007E"/>
    <w:rsid w:val="000F6698"/>
    <w:rsid w:val="00101CAD"/>
    <w:rsid w:val="00130D43"/>
    <w:rsid w:val="0014250E"/>
    <w:rsid w:val="001462AD"/>
    <w:rsid w:val="001511F2"/>
    <w:rsid w:val="0016533B"/>
    <w:rsid w:val="00170A88"/>
    <w:rsid w:val="00190E0E"/>
    <w:rsid w:val="00195FD1"/>
    <w:rsid w:val="001B1663"/>
    <w:rsid w:val="001B1B1F"/>
    <w:rsid w:val="001C6518"/>
    <w:rsid w:val="001D4EF3"/>
    <w:rsid w:val="00205FF0"/>
    <w:rsid w:val="00223308"/>
    <w:rsid w:val="00230067"/>
    <w:rsid w:val="00230B0A"/>
    <w:rsid w:val="00240385"/>
    <w:rsid w:val="00257692"/>
    <w:rsid w:val="002814A5"/>
    <w:rsid w:val="00282AFE"/>
    <w:rsid w:val="00290395"/>
    <w:rsid w:val="00295FAF"/>
    <w:rsid w:val="00302058"/>
    <w:rsid w:val="00304675"/>
    <w:rsid w:val="0031708E"/>
    <w:rsid w:val="0034157E"/>
    <w:rsid w:val="003469E9"/>
    <w:rsid w:val="00366015"/>
    <w:rsid w:val="00385F79"/>
    <w:rsid w:val="003C5BDD"/>
    <w:rsid w:val="003F462B"/>
    <w:rsid w:val="004018AD"/>
    <w:rsid w:val="00435696"/>
    <w:rsid w:val="00446B32"/>
    <w:rsid w:val="0045743E"/>
    <w:rsid w:val="00467179"/>
    <w:rsid w:val="0047460E"/>
    <w:rsid w:val="004B0F97"/>
    <w:rsid w:val="004D1655"/>
    <w:rsid w:val="004D7094"/>
    <w:rsid w:val="00504752"/>
    <w:rsid w:val="0051153D"/>
    <w:rsid w:val="00526764"/>
    <w:rsid w:val="005346F2"/>
    <w:rsid w:val="00535009"/>
    <w:rsid w:val="00560F2A"/>
    <w:rsid w:val="00572134"/>
    <w:rsid w:val="0057734F"/>
    <w:rsid w:val="00584942"/>
    <w:rsid w:val="0059799D"/>
    <w:rsid w:val="005D4EE7"/>
    <w:rsid w:val="005E46EE"/>
    <w:rsid w:val="005E5A47"/>
    <w:rsid w:val="005F1398"/>
    <w:rsid w:val="006077C9"/>
    <w:rsid w:val="00623F4C"/>
    <w:rsid w:val="00642F28"/>
    <w:rsid w:val="00656FC8"/>
    <w:rsid w:val="00663CF2"/>
    <w:rsid w:val="006904B8"/>
    <w:rsid w:val="00692DD9"/>
    <w:rsid w:val="006A0148"/>
    <w:rsid w:val="006B2804"/>
    <w:rsid w:val="006B2974"/>
    <w:rsid w:val="006C59B8"/>
    <w:rsid w:val="006D41AA"/>
    <w:rsid w:val="006E3E4F"/>
    <w:rsid w:val="007154AC"/>
    <w:rsid w:val="0071762B"/>
    <w:rsid w:val="00730C1C"/>
    <w:rsid w:val="007458DD"/>
    <w:rsid w:val="00747165"/>
    <w:rsid w:val="00751138"/>
    <w:rsid w:val="00752A1D"/>
    <w:rsid w:val="00775709"/>
    <w:rsid w:val="007955AE"/>
    <w:rsid w:val="007D1F65"/>
    <w:rsid w:val="007F1898"/>
    <w:rsid w:val="00800C3A"/>
    <w:rsid w:val="00800C53"/>
    <w:rsid w:val="00801F16"/>
    <w:rsid w:val="0081250A"/>
    <w:rsid w:val="008329D4"/>
    <w:rsid w:val="00880745"/>
    <w:rsid w:val="00897726"/>
    <w:rsid w:val="008A1AFD"/>
    <w:rsid w:val="008A221A"/>
    <w:rsid w:val="008A38A6"/>
    <w:rsid w:val="008D064B"/>
    <w:rsid w:val="00901797"/>
    <w:rsid w:val="00937090"/>
    <w:rsid w:val="00965B4E"/>
    <w:rsid w:val="009A2786"/>
    <w:rsid w:val="009A2CC5"/>
    <w:rsid w:val="009A31F3"/>
    <w:rsid w:val="009B5FD3"/>
    <w:rsid w:val="009B695A"/>
    <w:rsid w:val="009E11B4"/>
    <w:rsid w:val="009F3FF1"/>
    <w:rsid w:val="009F4A67"/>
    <w:rsid w:val="009F5C83"/>
    <w:rsid w:val="00A17EC8"/>
    <w:rsid w:val="00A3194F"/>
    <w:rsid w:val="00A3636F"/>
    <w:rsid w:val="00A45668"/>
    <w:rsid w:val="00A512FF"/>
    <w:rsid w:val="00A53830"/>
    <w:rsid w:val="00AA1A28"/>
    <w:rsid w:val="00AC2D7E"/>
    <w:rsid w:val="00AD217C"/>
    <w:rsid w:val="00AE2169"/>
    <w:rsid w:val="00AE6092"/>
    <w:rsid w:val="00B10807"/>
    <w:rsid w:val="00B463D6"/>
    <w:rsid w:val="00B50D07"/>
    <w:rsid w:val="00B62D41"/>
    <w:rsid w:val="00B87B25"/>
    <w:rsid w:val="00B91B62"/>
    <w:rsid w:val="00B97BC6"/>
    <w:rsid w:val="00BD06AD"/>
    <w:rsid w:val="00BE2638"/>
    <w:rsid w:val="00C12635"/>
    <w:rsid w:val="00C16B18"/>
    <w:rsid w:val="00C2649F"/>
    <w:rsid w:val="00C4632A"/>
    <w:rsid w:val="00C54D25"/>
    <w:rsid w:val="00C70C88"/>
    <w:rsid w:val="00C81F85"/>
    <w:rsid w:val="00C93FAB"/>
    <w:rsid w:val="00C95209"/>
    <w:rsid w:val="00CA26C9"/>
    <w:rsid w:val="00CB6C7E"/>
    <w:rsid w:val="00CC1A5F"/>
    <w:rsid w:val="00D03E75"/>
    <w:rsid w:val="00D51A5F"/>
    <w:rsid w:val="00D60159"/>
    <w:rsid w:val="00D649FC"/>
    <w:rsid w:val="00D704B9"/>
    <w:rsid w:val="00D75510"/>
    <w:rsid w:val="00D76E94"/>
    <w:rsid w:val="00DB1406"/>
    <w:rsid w:val="00DD3BD2"/>
    <w:rsid w:val="00DD5627"/>
    <w:rsid w:val="00DD69F0"/>
    <w:rsid w:val="00DE0550"/>
    <w:rsid w:val="00E17273"/>
    <w:rsid w:val="00E2423D"/>
    <w:rsid w:val="00E430AD"/>
    <w:rsid w:val="00E51BE5"/>
    <w:rsid w:val="00E65A34"/>
    <w:rsid w:val="00E762A2"/>
    <w:rsid w:val="00E97BC5"/>
    <w:rsid w:val="00EB68FE"/>
    <w:rsid w:val="00F15FA2"/>
    <w:rsid w:val="00F52A7E"/>
    <w:rsid w:val="00F547B0"/>
    <w:rsid w:val="00F67E1B"/>
    <w:rsid w:val="00F70159"/>
    <w:rsid w:val="00F735CA"/>
    <w:rsid w:val="00F75798"/>
    <w:rsid w:val="00F866E1"/>
    <w:rsid w:val="00F97474"/>
    <w:rsid w:val="00FA2016"/>
    <w:rsid w:val="00FC24C5"/>
    <w:rsid w:val="00FC4EDB"/>
    <w:rsid w:val="00FC7C7A"/>
    <w:rsid w:val="00FD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97B127"/>
  <w15:docId w15:val="{30812AC1-617A-4FB3-9DC1-C7B23273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15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5A48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B5A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B5A48"/>
  </w:style>
  <w:style w:type="paragraph" w:styleId="a6">
    <w:name w:val="footer"/>
    <w:basedOn w:val="a"/>
    <w:link w:val="Char0"/>
    <w:uiPriority w:val="99"/>
    <w:unhideWhenUsed/>
    <w:rsid w:val="000B5A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B5A48"/>
  </w:style>
  <w:style w:type="paragraph" w:styleId="a7">
    <w:name w:val="Balloon Text"/>
    <w:basedOn w:val="a"/>
    <w:link w:val="Char1"/>
    <w:uiPriority w:val="99"/>
    <w:semiHidden/>
    <w:unhideWhenUsed/>
    <w:rsid w:val="000B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B5A4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56FC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75709"/>
  </w:style>
  <w:style w:type="character" w:customStyle="1" w:styleId="article-aya">
    <w:name w:val="article-aya"/>
    <w:basedOn w:val="a0"/>
    <w:rsid w:val="00775709"/>
  </w:style>
  <w:style w:type="character" w:styleId="a8">
    <w:name w:val="FollowedHyperlink"/>
    <w:basedOn w:val="a0"/>
    <w:uiPriority w:val="99"/>
    <w:semiHidden/>
    <w:unhideWhenUsed/>
    <w:rsid w:val="002903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user39</dc:creator>
  <cp:lastModifiedBy>Mashael</cp:lastModifiedBy>
  <cp:revision>16</cp:revision>
  <cp:lastPrinted>2018-09-28T18:33:00Z</cp:lastPrinted>
  <dcterms:created xsi:type="dcterms:W3CDTF">2018-09-28T17:23:00Z</dcterms:created>
  <dcterms:modified xsi:type="dcterms:W3CDTF">2018-09-28T23:57:00Z</dcterms:modified>
</cp:coreProperties>
</file>